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5489" w:rsidRDefault="00735489" w:rsidP="00944899"/>
    <w:p w:rsidR="007210F3" w:rsidRDefault="007210F3" w:rsidP="00944899">
      <w:r>
        <w:rPr>
          <w:noProof/>
        </w:rPr>
        <w:drawing>
          <wp:inline distT="0" distB="0" distL="0" distR="0" wp14:anchorId="2840AA38" wp14:editId="53CEE7D5">
            <wp:extent cx="5075498" cy="6544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1897" cy="65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F3" w:rsidRDefault="007210F3" w:rsidP="00944899"/>
    <w:p w:rsidR="007210F3" w:rsidRDefault="00FA4F8E" w:rsidP="00944899">
      <w:r>
        <w:rPr>
          <w:noProof/>
        </w:rPr>
        <w:drawing>
          <wp:inline distT="0" distB="0" distL="0" distR="0" wp14:anchorId="5FE9E639" wp14:editId="3AD5E11F">
            <wp:extent cx="5029200" cy="244766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5399" cy="245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F3" w:rsidRDefault="007210F3" w:rsidP="00944899"/>
    <w:p w:rsidR="00990A1C" w:rsidRDefault="00990A1C" w:rsidP="00944899">
      <w:r>
        <w:rPr>
          <w:rFonts w:hint="eastAsia"/>
        </w:rPr>
        <w:t>缓冲区刷新的问题</w:t>
      </w:r>
      <w:r w:rsidR="000433B0">
        <w:rPr>
          <w:rFonts w:hint="eastAsia"/>
        </w:rPr>
        <w:t>（行缓存）</w:t>
      </w:r>
    </w:p>
    <w:p w:rsidR="007210F3" w:rsidRDefault="0075098E" w:rsidP="00944899">
      <w:r>
        <w:rPr>
          <w:noProof/>
        </w:rPr>
        <w:drawing>
          <wp:inline distT="0" distB="0" distL="0" distR="0" wp14:anchorId="29E7C81B" wp14:editId="72180441">
            <wp:extent cx="4884516" cy="419819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6384" cy="419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98E" w:rsidRDefault="0075098E" w:rsidP="00944899"/>
    <w:p w:rsidR="0075098E" w:rsidRDefault="0075098E" w:rsidP="00944899"/>
    <w:p w:rsidR="0075098E" w:rsidRDefault="00DB028F" w:rsidP="00944899">
      <w:r>
        <w:rPr>
          <w:noProof/>
        </w:rPr>
        <w:drawing>
          <wp:inline distT="0" distB="0" distL="0" distR="0" wp14:anchorId="21B9FEC2" wp14:editId="7F772444">
            <wp:extent cx="5504987" cy="2644815"/>
            <wp:effectExtent l="0" t="0" r="63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3104" cy="26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85" w:rsidRDefault="00661685" w:rsidP="00944899"/>
    <w:p w:rsidR="00661685" w:rsidRDefault="00661685" w:rsidP="00944899">
      <w:r>
        <w:rPr>
          <w:rFonts w:hint="eastAsia"/>
        </w:rPr>
        <w:t>采用</w:t>
      </w:r>
      <w:proofErr w:type="spellStart"/>
      <w:r>
        <w:rPr>
          <w:rFonts w:hint="eastAsia"/>
        </w:rPr>
        <w:t>fgets</w:t>
      </w:r>
      <w:proofErr w:type="spellEnd"/>
      <w:r>
        <w:rPr>
          <w:rFonts w:hint="eastAsia"/>
        </w:rP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fputs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复制文件和获取行数。</w:t>
      </w:r>
    </w:p>
    <w:p w:rsidR="00661685" w:rsidRDefault="00661685" w:rsidP="00944899">
      <w:r>
        <w:rPr>
          <w:noProof/>
        </w:rPr>
        <w:drawing>
          <wp:inline distT="0" distB="0" distL="0" distR="0" wp14:anchorId="5C9B6306" wp14:editId="1194AE73">
            <wp:extent cx="5274310" cy="253826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85" w:rsidRDefault="00661685" w:rsidP="00944899"/>
    <w:p w:rsidR="003B322A" w:rsidRDefault="003B322A" w:rsidP="00944899">
      <w:r>
        <w:rPr>
          <w:noProof/>
        </w:rPr>
        <w:drawing>
          <wp:inline distT="0" distB="0" distL="0" distR="0" wp14:anchorId="08C745F2" wp14:editId="491D613A">
            <wp:extent cx="5274310" cy="1405872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2A" w:rsidRDefault="005E4FCD" w:rsidP="00944899">
      <w:r>
        <w:rPr>
          <w:noProof/>
        </w:rPr>
        <w:lastRenderedPageBreak/>
        <w:drawing>
          <wp:inline distT="0" distB="0" distL="0" distR="0" wp14:anchorId="54772E44" wp14:editId="7D88718C">
            <wp:extent cx="5274310" cy="3571758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E2" w:rsidRDefault="00441FE2" w:rsidP="00944899"/>
    <w:p w:rsidR="00EC4750" w:rsidRDefault="00EC4750" w:rsidP="00944899">
      <w:r>
        <w:rPr>
          <w:noProof/>
        </w:rPr>
        <w:drawing>
          <wp:inline distT="0" distB="0" distL="0" distR="0" wp14:anchorId="4B335A61" wp14:editId="0C1F2963">
            <wp:extent cx="4728258" cy="34487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6402" cy="344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750" w:rsidRDefault="00EC4750" w:rsidP="00944899"/>
    <w:p w:rsidR="00441FE2" w:rsidRDefault="00441FE2" w:rsidP="00944899">
      <w:r>
        <w:rPr>
          <w:noProof/>
        </w:rPr>
        <w:lastRenderedPageBreak/>
        <w:drawing>
          <wp:inline distT="0" distB="0" distL="0" distR="0" wp14:anchorId="64F7C6DB" wp14:editId="29E40744">
            <wp:extent cx="3669174" cy="3740944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3507" cy="374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FE2" w:rsidRDefault="00441FE2" w:rsidP="00944899"/>
    <w:p w:rsidR="00441FE2" w:rsidRDefault="00441FE2" w:rsidP="00944899"/>
    <w:p w:rsidR="00EC4750" w:rsidRDefault="003235B2" w:rsidP="00944899">
      <w:r>
        <w:rPr>
          <w:noProof/>
        </w:rPr>
        <w:drawing>
          <wp:inline distT="0" distB="0" distL="0" distR="0" wp14:anchorId="57CEE767" wp14:editId="33AD0894">
            <wp:extent cx="5274310" cy="9370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750" w:rsidRDefault="00EC4750" w:rsidP="00944899"/>
    <w:p w:rsidR="00EC4750" w:rsidRDefault="00F714DE" w:rsidP="00944899">
      <w:r>
        <w:rPr>
          <w:noProof/>
        </w:rPr>
        <w:drawing>
          <wp:inline distT="0" distB="0" distL="0" distR="0" wp14:anchorId="12C9CD5E" wp14:editId="2004A8D5">
            <wp:extent cx="5274310" cy="2368556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CD" w:rsidRDefault="00BE6DCD" w:rsidP="00944899"/>
    <w:p w:rsidR="00BE6DCD" w:rsidRDefault="00BE6DCD" w:rsidP="00944899"/>
    <w:p w:rsidR="00BE6DCD" w:rsidRDefault="00BE6DCD" w:rsidP="00944899"/>
    <w:p w:rsidR="00BE6DCD" w:rsidRDefault="00BE6DCD" w:rsidP="00944899"/>
    <w:p w:rsidR="00BE6DCD" w:rsidRDefault="00BE6DCD" w:rsidP="00944899"/>
    <w:p w:rsidR="00F714DE" w:rsidRDefault="00BE6DCD" w:rsidP="00944899">
      <w:r>
        <w:rPr>
          <w:rFonts w:hint="eastAsia"/>
        </w:rPr>
        <w:lastRenderedPageBreak/>
        <w:t>练习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F714DE" w:rsidRDefault="00BE6DCD" w:rsidP="00944899">
      <w:r>
        <w:rPr>
          <w:noProof/>
        </w:rPr>
        <w:drawing>
          <wp:inline distT="0" distB="0" distL="0" distR="0" wp14:anchorId="556B09AA" wp14:editId="78753BB4">
            <wp:extent cx="5274310" cy="1248986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DCD" w:rsidRDefault="00BE6DCD" w:rsidP="00944899">
      <w:r>
        <w:rPr>
          <w:rFonts w:hint="eastAsia"/>
        </w:rPr>
        <w:t>练习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BE6DCD" w:rsidRDefault="00BE6DCD" w:rsidP="00944899">
      <w:r>
        <w:rPr>
          <w:noProof/>
        </w:rPr>
        <w:drawing>
          <wp:inline distT="0" distB="0" distL="0" distR="0" wp14:anchorId="7480E908" wp14:editId="04CE5587">
            <wp:extent cx="5274310" cy="3008310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B32" w:rsidRDefault="009B5B32" w:rsidP="00944899"/>
    <w:p w:rsidR="009B5B32" w:rsidRDefault="00FA1906" w:rsidP="00944899">
      <w:r>
        <w:rPr>
          <w:noProof/>
        </w:rPr>
        <w:drawing>
          <wp:inline distT="0" distB="0" distL="0" distR="0" wp14:anchorId="562E69CD" wp14:editId="71DDEFE4">
            <wp:extent cx="5274310" cy="2322772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460" w:rsidRDefault="00425460" w:rsidP="00944899"/>
    <w:p w:rsidR="006A07FE" w:rsidRDefault="006A07FE" w:rsidP="00944899"/>
    <w:p w:rsidR="006A07FE" w:rsidRDefault="006A07FE" w:rsidP="00944899"/>
    <w:p w:rsidR="006A07FE" w:rsidRDefault="006A07FE" w:rsidP="00944899"/>
    <w:p w:rsidR="006A07FE" w:rsidRDefault="006A07FE" w:rsidP="00944899"/>
    <w:p w:rsidR="006A07FE" w:rsidRDefault="006A07FE" w:rsidP="00944899"/>
    <w:p w:rsidR="006A07FE" w:rsidRDefault="006A07FE" w:rsidP="006A07FE">
      <w:r>
        <w:rPr>
          <w:rFonts w:hint="eastAsia"/>
        </w:rPr>
        <w:lastRenderedPageBreak/>
        <w:t>&lt;2&gt;</w:t>
      </w:r>
      <w:r>
        <w:rPr>
          <w:rFonts w:hint="eastAsia"/>
        </w:rPr>
        <w:t>子进程创建的过程：拷贝父进程的堆，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rodata</w:t>
      </w:r>
      <w:proofErr w:type="spellEnd"/>
      <w:r>
        <w:rPr>
          <w:rFonts w:hint="eastAsia"/>
        </w:rPr>
        <w:t>段，</w:t>
      </w:r>
      <w:r>
        <w:rPr>
          <w:rFonts w:hint="eastAsia"/>
        </w:rPr>
        <w:t>data</w:t>
      </w:r>
      <w:r>
        <w:rPr>
          <w:rFonts w:hint="eastAsia"/>
        </w:rPr>
        <w:t>段，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</w:t>
      </w:r>
      <w:r>
        <w:rPr>
          <w:rFonts w:hint="eastAsia"/>
        </w:rPr>
        <w:t xml:space="preserve">, </w:t>
      </w:r>
    </w:p>
    <w:p w:rsidR="006A07FE" w:rsidRDefault="006A07FE" w:rsidP="006A07FE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系统相关信息</w:t>
      </w:r>
      <w:r>
        <w:rPr>
          <w:rFonts w:hint="eastAsia"/>
        </w:rPr>
        <w:t>,</w:t>
      </w:r>
      <w:r>
        <w:rPr>
          <w:rFonts w:hint="eastAsia"/>
        </w:rPr>
        <w:t>代码段共享。</w:t>
      </w:r>
    </w:p>
    <w:p w:rsidR="006A07FE" w:rsidRDefault="006A07FE" w:rsidP="006A07FE">
      <w:r>
        <w:rPr>
          <w:rFonts w:hint="eastAsia"/>
        </w:rPr>
        <w:t>&lt;3&gt;fork</w:t>
      </w:r>
      <w:r>
        <w:rPr>
          <w:rFonts w:hint="eastAsia"/>
        </w:rPr>
        <w:t>之后父，子进程谁先执行是不确定，取决系统的调度算法</w:t>
      </w:r>
      <w:r>
        <w:rPr>
          <w:rFonts w:hint="eastAsia"/>
        </w:rPr>
        <w:t xml:space="preserve">  </w:t>
      </w:r>
    </w:p>
    <w:p w:rsidR="006A07FE" w:rsidRDefault="006A07FE" w:rsidP="006A07FE">
      <w:r>
        <w:rPr>
          <w:rFonts w:hint="eastAsia"/>
        </w:rPr>
        <w:t>&lt;4&gt;fork</w:t>
      </w:r>
      <w:r>
        <w:rPr>
          <w:rFonts w:hint="eastAsia"/>
        </w:rPr>
        <w:t>之后，父子进程都是从</w:t>
      </w:r>
      <w:r>
        <w:rPr>
          <w:rFonts w:hint="eastAsia"/>
        </w:rPr>
        <w:t>fork</w:t>
      </w:r>
      <w:r>
        <w:rPr>
          <w:rFonts w:hint="eastAsia"/>
        </w:rPr>
        <w:t>下一条语句开始执行</w:t>
      </w:r>
    </w:p>
    <w:p w:rsidR="006A07FE" w:rsidRDefault="006A07FE" w:rsidP="006A07FE">
      <w:r>
        <w:rPr>
          <w:rFonts w:hint="eastAsia"/>
        </w:rPr>
        <w:t>&lt;5&gt;fork</w:t>
      </w:r>
      <w:r>
        <w:rPr>
          <w:rFonts w:hint="eastAsia"/>
        </w:rPr>
        <w:t>之后，父子进程拥有独立的</w:t>
      </w:r>
      <w:r>
        <w:rPr>
          <w:rFonts w:hint="eastAsia"/>
        </w:rPr>
        <w:t>4G</w:t>
      </w:r>
      <w:r>
        <w:rPr>
          <w:rFonts w:hint="eastAsia"/>
        </w:rPr>
        <w:t>虚拟地址空间。互相不影响</w:t>
      </w:r>
    </w:p>
    <w:p w:rsidR="00425460" w:rsidRDefault="00B43BC8" w:rsidP="00944899">
      <w:r>
        <w:rPr>
          <w:noProof/>
        </w:rPr>
        <w:drawing>
          <wp:inline distT="0" distB="0" distL="0" distR="0" wp14:anchorId="505E33FC" wp14:editId="30D0D60E">
            <wp:extent cx="5398937" cy="2876309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4807" cy="287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460" w:rsidRDefault="00425460" w:rsidP="00944899"/>
    <w:p w:rsidR="009B5B32" w:rsidRDefault="005C0ABD" w:rsidP="00944899">
      <w:r>
        <w:rPr>
          <w:noProof/>
        </w:rPr>
        <w:drawing>
          <wp:inline distT="0" distB="0" distL="0" distR="0" wp14:anchorId="77E68393" wp14:editId="38763F3F">
            <wp:extent cx="5274310" cy="2792210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BD" w:rsidRDefault="005C0ABD" w:rsidP="00944899"/>
    <w:p w:rsidR="006A07FE" w:rsidRDefault="006A07FE" w:rsidP="00944899"/>
    <w:p w:rsidR="006A07FE" w:rsidRDefault="006A07FE" w:rsidP="00944899"/>
    <w:p w:rsidR="006A07FE" w:rsidRDefault="006A07FE" w:rsidP="00944899"/>
    <w:p w:rsidR="006A07FE" w:rsidRDefault="006A07FE" w:rsidP="00944899"/>
    <w:p w:rsidR="006A07FE" w:rsidRDefault="006A07FE" w:rsidP="00944899"/>
    <w:p w:rsidR="006A07FE" w:rsidRDefault="006A07FE" w:rsidP="00944899"/>
    <w:p w:rsidR="006A07FE" w:rsidRDefault="006A07FE" w:rsidP="00944899"/>
    <w:p w:rsidR="006A07FE" w:rsidRPr="006A07FE" w:rsidRDefault="006A07FE" w:rsidP="00944899">
      <w:r w:rsidRPr="006A07FE">
        <w:rPr>
          <w:rFonts w:hint="eastAsia"/>
        </w:rPr>
        <w:lastRenderedPageBreak/>
        <w:t>&lt;6&gt;fork</w:t>
      </w:r>
      <w:r w:rsidRPr="006A07FE">
        <w:rPr>
          <w:rFonts w:hint="eastAsia"/>
        </w:rPr>
        <w:t>之后，子进程会继承父进程的打开的文件描述符集合，共用相同的文件表项。</w:t>
      </w:r>
    </w:p>
    <w:p w:rsidR="005C0ABD" w:rsidRDefault="006A07FE" w:rsidP="00944899">
      <w:r>
        <w:rPr>
          <w:noProof/>
        </w:rPr>
        <w:drawing>
          <wp:inline distT="0" distB="0" distL="0" distR="0" wp14:anchorId="3C45539A" wp14:editId="389FC5C3">
            <wp:extent cx="5471766" cy="2720051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2242" cy="272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ABD" w:rsidRDefault="005C0ABD" w:rsidP="00944899"/>
    <w:p w:rsidR="00ED75CA" w:rsidRDefault="00ED75CA" w:rsidP="00944899">
      <w:r>
        <w:rPr>
          <w:noProof/>
        </w:rPr>
        <w:drawing>
          <wp:inline distT="0" distB="0" distL="0" distR="0" wp14:anchorId="67625E6D" wp14:editId="39EB7D7C">
            <wp:extent cx="5274310" cy="2570616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AF" w:rsidRDefault="000549AF" w:rsidP="00944899"/>
    <w:p w:rsidR="000549AF" w:rsidRDefault="000549AF" w:rsidP="00944899">
      <w:r>
        <w:rPr>
          <w:noProof/>
        </w:rPr>
        <w:lastRenderedPageBreak/>
        <w:drawing>
          <wp:inline distT="0" distB="0" distL="0" distR="0" wp14:anchorId="300C4DA0" wp14:editId="304652D4">
            <wp:extent cx="2662177" cy="3015149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9551" cy="30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AF" w:rsidRDefault="000549AF" w:rsidP="00944899"/>
    <w:p w:rsidR="002E24CA" w:rsidRDefault="002E24CA" w:rsidP="00944899">
      <w:r>
        <w:rPr>
          <w:rFonts w:hint="eastAsia"/>
        </w:rPr>
        <w:t xml:space="preserve">exit </w:t>
      </w:r>
      <w:r>
        <w:rPr>
          <w:rFonts w:hint="eastAsia"/>
        </w:rPr>
        <w:t>与</w:t>
      </w:r>
      <w:r>
        <w:rPr>
          <w:rFonts w:hint="eastAsia"/>
        </w:rPr>
        <w:t>return</w:t>
      </w:r>
      <w:r>
        <w:rPr>
          <w:rFonts w:hint="eastAsia"/>
        </w:rPr>
        <w:t>的区别。</w:t>
      </w:r>
    </w:p>
    <w:p w:rsidR="000549AF" w:rsidRDefault="00FB0321" w:rsidP="00944899">
      <w:r>
        <w:rPr>
          <w:noProof/>
        </w:rPr>
        <w:drawing>
          <wp:inline distT="0" distB="0" distL="0" distR="0" wp14:anchorId="005C507D" wp14:editId="4A247A0E">
            <wp:extent cx="5274310" cy="31841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21" w:rsidRDefault="00FB0321" w:rsidP="00944899"/>
    <w:p w:rsidR="00AB58F6" w:rsidRDefault="00AB58F6" w:rsidP="00944899"/>
    <w:p w:rsidR="00AB58F6" w:rsidRDefault="00AB58F6" w:rsidP="00944899"/>
    <w:p w:rsidR="00AB58F6" w:rsidRDefault="00AB58F6" w:rsidP="00944899"/>
    <w:p w:rsidR="00AB58F6" w:rsidRDefault="00AB58F6" w:rsidP="00944899"/>
    <w:p w:rsidR="00AB58F6" w:rsidRDefault="00AB58F6" w:rsidP="00944899"/>
    <w:p w:rsidR="00AB58F6" w:rsidRDefault="00AB58F6" w:rsidP="00944899"/>
    <w:p w:rsidR="00AB58F6" w:rsidRDefault="00AB58F6" w:rsidP="00944899"/>
    <w:p w:rsidR="00AB58F6" w:rsidRDefault="00AB58F6" w:rsidP="00944899"/>
    <w:p w:rsidR="00AB58F6" w:rsidRDefault="00AB58F6" w:rsidP="00944899">
      <w:r>
        <w:rPr>
          <w:rFonts w:hint="eastAsia"/>
        </w:rPr>
        <w:lastRenderedPageBreak/>
        <w:t xml:space="preserve">wait </w:t>
      </w:r>
      <w:r>
        <w:rPr>
          <w:rFonts w:hint="eastAsia"/>
        </w:rPr>
        <w:t>与</w:t>
      </w:r>
      <w:proofErr w:type="spellStart"/>
      <w:r>
        <w:rPr>
          <w:rFonts w:hint="eastAsia"/>
        </w:rPr>
        <w:t>wairpid</w:t>
      </w:r>
      <w:proofErr w:type="spellEnd"/>
      <w:r>
        <w:rPr>
          <w:rFonts w:hint="eastAsia"/>
        </w:rPr>
        <w:t>调用的差异。</w:t>
      </w:r>
    </w:p>
    <w:p w:rsidR="00FB0321" w:rsidRDefault="00B85BEB" w:rsidP="00944899">
      <w:r>
        <w:rPr>
          <w:noProof/>
        </w:rPr>
        <w:drawing>
          <wp:inline distT="0" distB="0" distL="0" distR="0" wp14:anchorId="13756CBF" wp14:editId="17E57E6C">
            <wp:extent cx="5274310" cy="3086448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21" w:rsidRDefault="00FB0321" w:rsidP="00944899"/>
    <w:p w:rsidR="00825C64" w:rsidRDefault="00694DF4" w:rsidP="00944899">
      <w:r>
        <w:rPr>
          <w:rFonts w:hint="eastAsia"/>
        </w:rPr>
        <w:t>安装第三方的线程库</w:t>
      </w:r>
      <w:proofErr w:type="spellStart"/>
      <w:r w:rsidRPr="00694DF4">
        <w:t>pthread_deb</w:t>
      </w:r>
      <w:proofErr w:type="spellEnd"/>
    </w:p>
    <w:p w:rsidR="00ED75CA" w:rsidRDefault="00694DF4" w:rsidP="00944899">
      <w:r>
        <w:rPr>
          <w:noProof/>
        </w:rPr>
        <w:drawing>
          <wp:inline distT="0" distB="0" distL="0" distR="0" wp14:anchorId="6D2009E1" wp14:editId="0127EDCF">
            <wp:extent cx="3416476" cy="84459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C64" w:rsidRDefault="00825C64" w:rsidP="00825C64">
      <w:proofErr w:type="spellStart"/>
      <w:r>
        <w:t>ubuntu@farsight</w:t>
      </w:r>
      <w:proofErr w:type="spellEnd"/>
      <w:r>
        <w:t xml:space="preserve">:~/test/test_6$ cd </w:t>
      </w:r>
      <w:proofErr w:type="spellStart"/>
      <w:r>
        <w:t>pthread_deb</w:t>
      </w:r>
      <w:proofErr w:type="spellEnd"/>
      <w:r>
        <w:t>/</w:t>
      </w:r>
    </w:p>
    <w:p w:rsidR="00825C64" w:rsidRDefault="00825C64" w:rsidP="00825C64">
      <w:proofErr w:type="gramStart"/>
      <w:r>
        <w:t>bash</w:t>
      </w:r>
      <w:proofErr w:type="gramEnd"/>
      <w:r>
        <w:t xml:space="preserve">: cd: </w:t>
      </w:r>
      <w:proofErr w:type="spellStart"/>
      <w:r>
        <w:t>pthread_deb</w:t>
      </w:r>
      <w:proofErr w:type="spellEnd"/>
      <w:r>
        <w:t>/: No such file or directory</w:t>
      </w:r>
    </w:p>
    <w:p w:rsidR="00825C64" w:rsidRDefault="00825C64" w:rsidP="00825C64">
      <w:proofErr w:type="spellStart"/>
      <w:r>
        <w:t>ubuntu@farsight</w:t>
      </w:r>
      <w:proofErr w:type="spellEnd"/>
      <w:r>
        <w:t>:~/test/test_6$ cd ~</w:t>
      </w:r>
    </w:p>
    <w:p w:rsidR="00825C64" w:rsidRDefault="00825C64" w:rsidP="00825C64">
      <w:proofErr w:type="spellStart"/>
      <w:r>
        <w:t>ubuntu@farsight</w:t>
      </w:r>
      <w:proofErr w:type="spellEnd"/>
      <w:r>
        <w:t xml:space="preserve">:~$ cd </w:t>
      </w:r>
      <w:proofErr w:type="spellStart"/>
      <w:r>
        <w:t>pthread_deb</w:t>
      </w:r>
      <w:proofErr w:type="spellEnd"/>
      <w:r>
        <w:t>/</w:t>
      </w:r>
    </w:p>
    <w:p w:rsidR="00825C64" w:rsidRDefault="00825C64" w:rsidP="00825C64">
      <w:proofErr w:type="spellStart"/>
      <w:r>
        <w:t>ubuntu@farsight</w:t>
      </w:r>
      <w:proofErr w:type="spellEnd"/>
      <w:r>
        <w:t>:~/</w:t>
      </w:r>
      <w:proofErr w:type="spellStart"/>
      <w:r>
        <w:t>pthread_deb</w:t>
      </w:r>
      <w:proofErr w:type="spellEnd"/>
      <w:r>
        <w:t xml:space="preserve">$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*.deb</w:t>
      </w:r>
    </w:p>
    <w:p w:rsidR="00825C64" w:rsidRDefault="00825C64" w:rsidP="00825C64">
      <w:r>
        <w:t>[</w:t>
      </w:r>
      <w:proofErr w:type="spellStart"/>
      <w:proofErr w:type="gramStart"/>
      <w:r>
        <w:t>sudo</w:t>
      </w:r>
      <w:proofErr w:type="spellEnd"/>
      <w:proofErr w:type="gramEnd"/>
      <w:r>
        <w:t xml:space="preserve">] password for </w:t>
      </w:r>
      <w:proofErr w:type="spellStart"/>
      <w:r>
        <w:t>ubuntu</w:t>
      </w:r>
      <w:proofErr w:type="spellEnd"/>
      <w:r>
        <w:t xml:space="preserve">: </w:t>
      </w:r>
    </w:p>
    <w:p w:rsidR="00825C64" w:rsidRDefault="00825C64" w:rsidP="00825C64">
      <w:proofErr w:type="gramStart"/>
      <w:r>
        <w:t xml:space="preserve">Selecting previously unselected package </w:t>
      </w:r>
      <w:proofErr w:type="spellStart"/>
      <w:r>
        <w:t>manpages-posix</w:t>
      </w:r>
      <w:proofErr w:type="spellEnd"/>
      <w:r>
        <w:t>.</w:t>
      </w:r>
      <w:proofErr w:type="gramEnd"/>
    </w:p>
    <w:p w:rsidR="00825C64" w:rsidRDefault="00825C64" w:rsidP="00825C64">
      <w:r>
        <w:t>(Reading database ... 184516 files and directories currently installed.)</w:t>
      </w:r>
    </w:p>
    <w:p w:rsidR="00825C64" w:rsidRDefault="00825C64" w:rsidP="00825C64">
      <w:r>
        <w:t xml:space="preserve">Unpacking </w:t>
      </w:r>
      <w:proofErr w:type="spellStart"/>
      <w:r>
        <w:t>manpages-posix</w:t>
      </w:r>
      <w:proofErr w:type="spellEnd"/>
      <w:r>
        <w:t xml:space="preserve"> (from manpages-posix_2.16-1_all.deb</w:t>
      </w:r>
      <w:proofErr w:type="gramStart"/>
      <w:r>
        <w:t>) ...</w:t>
      </w:r>
      <w:proofErr w:type="gramEnd"/>
    </w:p>
    <w:p w:rsidR="00825C64" w:rsidRDefault="00825C64" w:rsidP="00825C64">
      <w:proofErr w:type="gramStart"/>
      <w:r>
        <w:t xml:space="preserve">Selecting previously unselected package </w:t>
      </w:r>
      <w:proofErr w:type="spellStart"/>
      <w:r>
        <w:t>manpages</w:t>
      </w:r>
      <w:proofErr w:type="spellEnd"/>
      <w:r>
        <w:t>-</w:t>
      </w:r>
      <w:proofErr w:type="spellStart"/>
      <w:r>
        <w:t>posix</w:t>
      </w:r>
      <w:proofErr w:type="spellEnd"/>
      <w:r>
        <w:t>-dev.</w:t>
      </w:r>
      <w:proofErr w:type="gramEnd"/>
    </w:p>
    <w:p w:rsidR="00825C64" w:rsidRDefault="00825C64" w:rsidP="00825C64">
      <w:r>
        <w:t xml:space="preserve">Unpacking </w:t>
      </w:r>
      <w:proofErr w:type="spellStart"/>
      <w:r>
        <w:t>manpages</w:t>
      </w:r>
      <w:proofErr w:type="spellEnd"/>
      <w:r>
        <w:t>-</w:t>
      </w:r>
      <w:proofErr w:type="spellStart"/>
      <w:r>
        <w:t>posix</w:t>
      </w:r>
      <w:proofErr w:type="spellEnd"/>
      <w:r>
        <w:t>-dev (from manpages-posix-dev_2.16-1_all.deb</w:t>
      </w:r>
      <w:proofErr w:type="gramStart"/>
      <w:r>
        <w:t>) ...</w:t>
      </w:r>
      <w:proofErr w:type="gramEnd"/>
    </w:p>
    <w:p w:rsidR="00825C64" w:rsidRDefault="00825C64" w:rsidP="00825C64">
      <w:r>
        <w:t xml:space="preserve">Setting up </w:t>
      </w:r>
      <w:proofErr w:type="spellStart"/>
      <w:r>
        <w:t>manpages-posix</w:t>
      </w:r>
      <w:proofErr w:type="spellEnd"/>
      <w:r>
        <w:t xml:space="preserve"> (2.16-1</w:t>
      </w:r>
      <w:proofErr w:type="gramStart"/>
      <w:r>
        <w:t>) ...</w:t>
      </w:r>
      <w:proofErr w:type="gramEnd"/>
    </w:p>
    <w:p w:rsidR="00825C64" w:rsidRDefault="00825C64" w:rsidP="00825C64">
      <w:r>
        <w:t>Processing triggers for man-</w:t>
      </w:r>
      <w:proofErr w:type="spellStart"/>
      <w:proofErr w:type="gramStart"/>
      <w:r>
        <w:t>db</w:t>
      </w:r>
      <w:proofErr w:type="spellEnd"/>
      <w:r>
        <w:t xml:space="preserve"> ...</w:t>
      </w:r>
      <w:proofErr w:type="gramEnd"/>
    </w:p>
    <w:p w:rsidR="00825C64" w:rsidRDefault="00825C64" w:rsidP="00825C64">
      <w:r>
        <w:t xml:space="preserve">Setting up </w:t>
      </w:r>
      <w:proofErr w:type="spellStart"/>
      <w:r>
        <w:t>manpages</w:t>
      </w:r>
      <w:proofErr w:type="spellEnd"/>
      <w:r>
        <w:t>-</w:t>
      </w:r>
      <w:proofErr w:type="spellStart"/>
      <w:r>
        <w:t>posix</w:t>
      </w:r>
      <w:proofErr w:type="spellEnd"/>
      <w:r>
        <w:t>-dev (2.16-1</w:t>
      </w:r>
      <w:proofErr w:type="gramStart"/>
      <w:r>
        <w:t>) ...</w:t>
      </w:r>
      <w:proofErr w:type="gramEnd"/>
    </w:p>
    <w:p w:rsidR="00694DF4" w:rsidRDefault="00825C64" w:rsidP="00825C64">
      <w:proofErr w:type="spellStart"/>
      <w:r>
        <w:t>ubuntu@farsight</w:t>
      </w:r>
      <w:proofErr w:type="spellEnd"/>
      <w:r>
        <w:t>:~/</w:t>
      </w:r>
      <w:proofErr w:type="spellStart"/>
      <w:r>
        <w:t>pthread_deb</w:t>
      </w:r>
      <w:proofErr w:type="spellEnd"/>
      <w:r>
        <w:t>$</w:t>
      </w:r>
    </w:p>
    <w:p w:rsidR="00694DF4" w:rsidRDefault="00694DF4" w:rsidP="00944899"/>
    <w:p w:rsidR="00B94BE7" w:rsidRDefault="00B94BE7" w:rsidP="00944899"/>
    <w:p w:rsidR="00B94BE7" w:rsidRDefault="00B94BE7" w:rsidP="00944899">
      <w:r>
        <w:rPr>
          <w:noProof/>
        </w:rPr>
        <w:lastRenderedPageBreak/>
        <w:drawing>
          <wp:inline distT="0" distB="0" distL="0" distR="0" wp14:anchorId="2734E50A" wp14:editId="3D7DDFA9">
            <wp:extent cx="5665807" cy="3099496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3285" cy="30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BE7" w:rsidRDefault="00B94BE7" w:rsidP="00944899"/>
    <w:p w:rsidR="00B94BE7" w:rsidRDefault="00B94BE7" w:rsidP="00944899"/>
    <w:p w:rsidR="007238CE" w:rsidRDefault="007238CE" w:rsidP="00944899">
      <w:r>
        <w:rPr>
          <w:noProof/>
        </w:rPr>
        <w:drawing>
          <wp:inline distT="0" distB="0" distL="0" distR="0" wp14:anchorId="176F4C36" wp14:editId="4E166BB1">
            <wp:extent cx="5583989" cy="2679539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8113" cy="268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CE" w:rsidRDefault="007238CE" w:rsidP="00944899"/>
    <w:p w:rsidR="00B94BE7" w:rsidRDefault="00FC40A5" w:rsidP="00944899">
      <w:r>
        <w:rPr>
          <w:noProof/>
        </w:rPr>
        <w:drawing>
          <wp:inline distT="0" distB="0" distL="0" distR="0" wp14:anchorId="6404A298" wp14:editId="58737E8E">
            <wp:extent cx="5274310" cy="1347879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BE7" w:rsidRDefault="00B94BE7" w:rsidP="00944899"/>
    <w:p w:rsidR="00C938B0" w:rsidRDefault="00C938B0" w:rsidP="00944899"/>
    <w:p w:rsidR="00C938B0" w:rsidRDefault="00C938B0" w:rsidP="00944899"/>
    <w:p w:rsidR="00C938B0" w:rsidRDefault="00C938B0" w:rsidP="00944899"/>
    <w:p w:rsidR="00C938B0" w:rsidRDefault="00C938B0" w:rsidP="00C938B0">
      <w:r>
        <w:rPr>
          <w:rFonts w:hint="eastAsia"/>
        </w:rPr>
        <w:lastRenderedPageBreak/>
        <w:t>练习：</w:t>
      </w:r>
    </w:p>
    <w:p w:rsidR="00C938B0" w:rsidRDefault="00C938B0" w:rsidP="00C938B0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open</w:t>
      </w:r>
      <w:r>
        <w:rPr>
          <w:rFonts w:hint="eastAsia"/>
        </w:rPr>
        <w:t>以读写的方式打开文件</w:t>
      </w:r>
      <w:r>
        <w:rPr>
          <w:rFonts w:hint="eastAsia"/>
        </w:rPr>
        <w:t>,</w:t>
      </w:r>
      <w:r>
        <w:rPr>
          <w:rFonts w:hint="eastAsia"/>
        </w:rPr>
        <w:t>文件存在则清空文件，文件不存在则创建</w:t>
      </w:r>
      <w:r>
        <w:rPr>
          <w:rFonts w:hint="eastAsia"/>
        </w:rPr>
        <w:t xml:space="preserve">  </w:t>
      </w:r>
    </w:p>
    <w:p w:rsidR="00C938B0" w:rsidRDefault="00C938B0" w:rsidP="00C938B0">
      <w:r>
        <w:rPr>
          <w:rFonts w:hint="eastAsia"/>
        </w:rPr>
        <w:t>2.</w:t>
      </w:r>
      <w:r>
        <w:rPr>
          <w:rFonts w:hint="eastAsia"/>
        </w:rPr>
        <w:t>创建读线程</w:t>
      </w:r>
      <w:proofErr w:type="spellStart"/>
      <w:r>
        <w:rPr>
          <w:rFonts w:hint="eastAsia"/>
        </w:rPr>
        <w:t>read_thread</w:t>
      </w:r>
      <w:proofErr w:type="spellEnd"/>
      <w:r>
        <w:rPr>
          <w:rFonts w:hint="eastAsia"/>
        </w:rPr>
        <w:t>,</w:t>
      </w:r>
      <w:r>
        <w:rPr>
          <w:rFonts w:hint="eastAsia"/>
        </w:rPr>
        <w:t>从文件中读取文件内容</w:t>
      </w:r>
      <w:r>
        <w:rPr>
          <w:rFonts w:hint="eastAsia"/>
        </w:rPr>
        <w:t>,</w:t>
      </w:r>
      <w:r>
        <w:rPr>
          <w:rFonts w:hint="eastAsia"/>
        </w:rPr>
        <w:t>然后输出到屏幕上</w:t>
      </w:r>
      <w:r>
        <w:rPr>
          <w:rFonts w:hint="eastAsia"/>
        </w:rPr>
        <w:t>,</w:t>
      </w:r>
      <w:r>
        <w:rPr>
          <w:rFonts w:hint="eastAsia"/>
        </w:rPr>
        <w:t>如果读到</w:t>
      </w:r>
      <w:r>
        <w:rPr>
          <w:rFonts w:hint="eastAsia"/>
        </w:rPr>
        <w:t>"quit",</w:t>
      </w:r>
      <w:r>
        <w:rPr>
          <w:rFonts w:hint="eastAsia"/>
        </w:rPr>
        <w:t>读线程退出，</w:t>
      </w:r>
    </w:p>
    <w:p w:rsidR="00C938B0" w:rsidRDefault="00C938B0" w:rsidP="00C938B0">
      <w:r>
        <w:rPr>
          <w:rFonts w:hint="eastAsia"/>
        </w:rPr>
        <w:t>创建写线程</w:t>
      </w:r>
      <w:proofErr w:type="spellStart"/>
      <w:r>
        <w:rPr>
          <w:rFonts w:hint="eastAsia"/>
        </w:rPr>
        <w:t>write_thread</w:t>
      </w:r>
      <w:proofErr w:type="spellEnd"/>
      <w:r>
        <w:rPr>
          <w:rFonts w:hint="eastAsia"/>
        </w:rPr>
        <w:t>,</w:t>
      </w:r>
      <w:r>
        <w:rPr>
          <w:rFonts w:hint="eastAsia"/>
        </w:rPr>
        <w:t>从键盘上输入数据</w:t>
      </w:r>
      <w:r>
        <w:rPr>
          <w:rFonts w:hint="eastAsia"/>
        </w:rPr>
        <w:t>(</w:t>
      </w:r>
      <w:proofErr w:type="spellStart"/>
      <w:r>
        <w:rPr>
          <w:rFonts w:hint="eastAsia"/>
        </w:rPr>
        <w:t>fgets</w:t>
      </w:r>
      <w:proofErr w:type="spellEnd"/>
      <w:r>
        <w:rPr>
          <w:rFonts w:hint="eastAsia"/>
        </w:rPr>
        <w:t>),</w:t>
      </w:r>
      <w:proofErr w:type="gramStart"/>
      <w:r>
        <w:rPr>
          <w:rFonts w:hint="eastAsia"/>
        </w:rPr>
        <w:t>向文件</w:t>
      </w:r>
      <w:proofErr w:type="gramEnd"/>
      <w:r>
        <w:rPr>
          <w:rFonts w:hint="eastAsia"/>
        </w:rPr>
        <w:t>中写入数据。</w:t>
      </w:r>
    </w:p>
    <w:p w:rsidR="00C938B0" w:rsidRDefault="00C938B0" w:rsidP="00C938B0">
      <w:r>
        <w:rPr>
          <w:rFonts w:hint="eastAsia"/>
        </w:rPr>
        <w:t>如果写入的</w:t>
      </w:r>
      <w:r>
        <w:rPr>
          <w:rFonts w:hint="eastAsia"/>
        </w:rPr>
        <w:t>"quit"</w:t>
      </w:r>
      <w:r>
        <w:rPr>
          <w:rFonts w:hint="eastAsia"/>
        </w:rPr>
        <w:t>，写线程退出。</w:t>
      </w:r>
    </w:p>
    <w:p w:rsidR="00C938B0" w:rsidRDefault="00C938B0" w:rsidP="00944899">
      <w:r>
        <w:rPr>
          <w:rFonts w:hint="eastAsia"/>
        </w:rPr>
        <w:t>3.</w:t>
      </w:r>
      <w:r>
        <w:rPr>
          <w:rFonts w:hint="eastAsia"/>
        </w:rPr>
        <w:t>主线程等待两个子线程退出，利用</w:t>
      </w:r>
      <w:proofErr w:type="spellStart"/>
      <w:r>
        <w:rPr>
          <w:rFonts w:hint="eastAsia"/>
        </w:rPr>
        <w:t>pthead_join</w:t>
      </w:r>
      <w:proofErr w:type="spellEnd"/>
      <w:r>
        <w:rPr>
          <w:rFonts w:hint="eastAsia"/>
        </w:rPr>
        <w:t>来回收两个线程的资源。</w:t>
      </w:r>
    </w:p>
    <w:p w:rsidR="00B60344" w:rsidRDefault="00B60344" w:rsidP="00944899">
      <w:r>
        <w:rPr>
          <w:noProof/>
        </w:rPr>
        <w:drawing>
          <wp:inline distT="0" distB="0" distL="0" distR="0" wp14:anchorId="6E345659" wp14:editId="7E511A1C">
            <wp:extent cx="5869517" cy="2887884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74735" cy="289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344" w:rsidRDefault="00B60344" w:rsidP="00944899"/>
    <w:p w:rsidR="00A348B9" w:rsidRDefault="00A348B9" w:rsidP="00944899">
      <w:r>
        <w:rPr>
          <w:noProof/>
        </w:rPr>
        <w:drawing>
          <wp:inline distT="0" distB="0" distL="0" distR="0" wp14:anchorId="1DB70532" wp14:editId="312626D8">
            <wp:extent cx="4687747" cy="25961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5193" cy="25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B9" w:rsidRDefault="00A348B9" w:rsidP="00944899"/>
    <w:p w:rsidR="00A348B9" w:rsidRDefault="00DD13B8" w:rsidP="00944899">
      <w:r>
        <w:rPr>
          <w:noProof/>
        </w:rPr>
        <w:lastRenderedPageBreak/>
        <w:drawing>
          <wp:inline distT="0" distB="0" distL="0" distR="0" wp14:anchorId="4D91894A" wp14:editId="10577238">
            <wp:extent cx="5752182" cy="2928395"/>
            <wp:effectExtent l="0" t="0" r="127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499" cy="293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7D" w:rsidRDefault="001F4B7D" w:rsidP="00944899"/>
    <w:p w:rsidR="001F4B7D" w:rsidRDefault="001F4B7D" w:rsidP="00944899">
      <w:r>
        <w:rPr>
          <w:noProof/>
        </w:rPr>
        <w:drawing>
          <wp:inline distT="0" distB="0" distL="0" distR="0" wp14:anchorId="1D578361" wp14:editId="64DCFD0F">
            <wp:extent cx="5274310" cy="2582214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7D" w:rsidRDefault="001F4B7D" w:rsidP="00944899">
      <w:pPr>
        <w:rPr>
          <w:rFonts w:hint="eastAsia"/>
        </w:rPr>
      </w:pPr>
    </w:p>
    <w:p w:rsidR="00261D45" w:rsidRDefault="00261D45" w:rsidP="00944899">
      <w:r>
        <w:rPr>
          <w:rFonts w:hint="eastAsia"/>
        </w:rPr>
        <w:t>进程间通信</w:t>
      </w:r>
    </w:p>
    <w:p w:rsidR="001F4B7D" w:rsidRDefault="00D75748" w:rsidP="00944899">
      <w:pPr>
        <w:rPr>
          <w:rFonts w:hint="eastAsia"/>
        </w:rPr>
      </w:pPr>
      <w:r>
        <w:rPr>
          <w:noProof/>
        </w:rPr>
        <w:drawing>
          <wp:inline distT="0" distB="0" distL="0" distR="0" wp14:anchorId="1A4BFFC7" wp14:editId="5005E8A9">
            <wp:extent cx="3889093" cy="217456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3501" cy="217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48" w:rsidRDefault="00D75748" w:rsidP="00944899">
      <w:pPr>
        <w:rPr>
          <w:rFonts w:hint="eastAsia"/>
        </w:rPr>
      </w:pPr>
    </w:p>
    <w:p w:rsidR="00D75748" w:rsidRDefault="00734EB4" w:rsidP="009448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3D28C0" wp14:editId="12BA93B7">
            <wp:extent cx="5274310" cy="25162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CF" w:rsidRDefault="008033CF" w:rsidP="00944899">
      <w:pPr>
        <w:rPr>
          <w:rFonts w:hint="eastAsia"/>
        </w:rPr>
      </w:pPr>
    </w:p>
    <w:p w:rsidR="008033CF" w:rsidRDefault="008033CF" w:rsidP="00944899">
      <w:pPr>
        <w:rPr>
          <w:rFonts w:hint="eastAsia"/>
        </w:rPr>
      </w:pPr>
      <w:r>
        <w:rPr>
          <w:noProof/>
        </w:rPr>
        <w:drawing>
          <wp:inline distT="0" distB="0" distL="0" distR="0" wp14:anchorId="63198689" wp14:editId="0C211FA8">
            <wp:extent cx="5274310" cy="2563901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CF" w:rsidRDefault="008033CF" w:rsidP="00944899">
      <w:pPr>
        <w:rPr>
          <w:rFonts w:hint="eastAsia"/>
        </w:rPr>
      </w:pPr>
    </w:p>
    <w:p w:rsidR="008033CF" w:rsidRDefault="0073039B" w:rsidP="009448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6627E2" wp14:editId="4B256250">
            <wp:extent cx="5274310" cy="3505219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48" w:rsidRDefault="00D75748" w:rsidP="00944899">
      <w:pPr>
        <w:rPr>
          <w:rFonts w:hint="eastAsia"/>
        </w:rPr>
      </w:pPr>
    </w:p>
    <w:p w:rsidR="0073039B" w:rsidRDefault="0073039B" w:rsidP="00944899">
      <w:pPr>
        <w:rPr>
          <w:rFonts w:hint="eastAsia"/>
        </w:rPr>
      </w:pPr>
      <w:r>
        <w:rPr>
          <w:noProof/>
        </w:rPr>
        <w:drawing>
          <wp:inline distT="0" distB="0" distL="0" distR="0" wp14:anchorId="10BC63D2" wp14:editId="419A481F">
            <wp:extent cx="5274310" cy="3570537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39B" w:rsidRDefault="0073039B" w:rsidP="00944899">
      <w:pPr>
        <w:rPr>
          <w:rFonts w:hint="eastAsia"/>
        </w:rPr>
      </w:pPr>
    </w:p>
    <w:p w:rsidR="0073039B" w:rsidRDefault="00131ADF" w:rsidP="009448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B57E4C" wp14:editId="4C8F0655">
            <wp:extent cx="4878729" cy="356418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7218" cy="356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39B" w:rsidRDefault="0073039B" w:rsidP="00944899">
      <w:pPr>
        <w:rPr>
          <w:rFonts w:hint="eastAsia"/>
        </w:rPr>
      </w:pPr>
    </w:p>
    <w:p w:rsidR="004B3396" w:rsidRDefault="004B3396" w:rsidP="00944899">
      <w:pPr>
        <w:rPr>
          <w:rFonts w:hint="eastAsia"/>
        </w:rPr>
      </w:pPr>
      <w:r>
        <w:rPr>
          <w:rFonts w:hint="eastAsia"/>
        </w:rPr>
        <w:t>循环调用</w:t>
      </w:r>
      <w:r>
        <w:rPr>
          <w:rFonts w:hint="eastAsia"/>
        </w:rPr>
        <w:t>alarm();</w:t>
      </w:r>
    </w:p>
    <w:p w:rsidR="00685E12" w:rsidRDefault="00685E12" w:rsidP="00944899">
      <w:pPr>
        <w:rPr>
          <w:rFonts w:hint="eastAsia"/>
        </w:rPr>
      </w:pPr>
      <w:r>
        <w:rPr>
          <w:noProof/>
        </w:rPr>
        <w:drawing>
          <wp:inline distT="0" distB="0" distL="0" distR="0" wp14:anchorId="7A69D536" wp14:editId="3D14A7FC">
            <wp:extent cx="5274310" cy="2640207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E12" w:rsidRDefault="00685E12" w:rsidP="00944899">
      <w:pPr>
        <w:rPr>
          <w:rFonts w:hint="eastAsia"/>
        </w:rPr>
      </w:pPr>
    </w:p>
    <w:p w:rsidR="00685E12" w:rsidRDefault="00315C88" w:rsidP="0094489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3CE093" wp14:editId="1095AAB7">
            <wp:extent cx="5274310" cy="1910716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15C88" w:rsidRDefault="00315C88" w:rsidP="00944899">
      <w:pPr>
        <w:rPr>
          <w:rFonts w:hint="eastAsia"/>
        </w:rPr>
      </w:pPr>
    </w:p>
    <w:p w:rsidR="00315C88" w:rsidRPr="00944899" w:rsidRDefault="00315C88" w:rsidP="00944899"/>
    <w:sectPr w:rsidR="00315C88" w:rsidRPr="00944899">
      <w:headerReference w:type="default" r:id="rId44"/>
      <w:footerReference w:type="default" r:id="rId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4723" w:rsidRDefault="00C24723" w:rsidP="00CD7840">
      <w:r>
        <w:separator/>
      </w:r>
    </w:p>
  </w:endnote>
  <w:endnote w:type="continuationSeparator" w:id="0">
    <w:p w:rsidR="00C24723" w:rsidRDefault="00C24723" w:rsidP="00CD7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57690243"/>
      <w:docPartObj>
        <w:docPartGallery w:val="Page Numbers (Bottom of Page)"/>
        <w:docPartUnique/>
      </w:docPartObj>
    </w:sdtPr>
    <w:sdtEndPr/>
    <w:sdtContent>
      <w:p w:rsidR="00CD7840" w:rsidRDefault="00CD7840">
        <w:pPr>
          <w:pStyle w:val="a6"/>
          <w:jc w:val="center"/>
        </w:pPr>
        <w:r>
          <w:rPr>
            <w:rFonts w:hint="eastAsia"/>
          </w:rP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315C88" w:rsidRPr="00315C88">
          <w:rPr>
            <w:noProof/>
            <w:lang w:val="zh-CN"/>
          </w:rPr>
          <w:t>16</w:t>
        </w:r>
        <w:r>
          <w:fldChar w:fldCharType="end"/>
        </w:r>
        <w:r>
          <w:rPr>
            <w:rFonts w:hint="eastAsia"/>
          </w:rPr>
          <w:t>-</w:t>
        </w:r>
      </w:p>
    </w:sdtContent>
  </w:sdt>
  <w:p w:rsidR="00CD7840" w:rsidRDefault="00CD7840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4723" w:rsidRDefault="00C24723" w:rsidP="00CD7840">
      <w:r>
        <w:separator/>
      </w:r>
    </w:p>
  </w:footnote>
  <w:footnote w:type="continuationSeparator" w:id="0">
    <w:p w:rsidR="00C24723" w:rsidRDefault="00C24723" w:rsidP="00CD78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C090F" w:rsidRPr="007210F3" w:rsidRDefault="007210F3" w:rsidP="007210F3">
    <w:pPr>
      <w:pStyle w:val="a5"/>
      <w:ind w:firstLineChars="1000" w:firstLine="2811"/>
      <w:jc w:val="both"/>
    </w:pPr>
    <w:r w:rsidRPr="007210F3">
      <w:rPr>
        <w:rFonts w:hint="eastAsia"/>
        <w:b/>
        <w:sz w:val="28"/>
        <w:szCs w:val="28"/>
      </w:rPr>
      <w:t xml:space="preserve">IO </w:t>
    </w:r>
    <w:r w:rsidRPr="007210F3">
      <w:rPr>
        <w:rFonts w:hint="eastAsia"/>
        <w:b/>
        <w:sz w:val="28"/>
        <w:szCs w:val="28"/>
      </w:rPr>
      <w:t>编程和进程线程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3212"/>
    <w:rsid w:val="000433B0"/>
    <w:rsid w:val="000549AF"/>
    <w:rsid w:val="000965E4"/>
    <w:rsid w:val="000A268E"/>
    <w:rsid w:val="0010299C"/>
    <w:rsid w:val="00113212"/>
    <w:rsid w:val="00131ADF"/>
    <w:rsid w:val="00152ED9"/>
    <w:rsid w:val="00154832"/>
    <w:rsid w:val="001903AC"/>
    <w:rsid w:val="001A4ACE"/>
    <w:rsid w:val="001A6135"/>
    <w:rsid w:val="001C3820"/>
    <w:rsid w:val="001F4B7D"/>
    <w:rsid w:val="00261D45"/>
    <w:rsid w:val="0028627E"/>
    <w:rsid w:val="002E24CA"/>
    <w:rsid w:val="00315C88"/>
    <w:rsid w:val="003235B2"/>
    <w:rsid w:val="0039391B"/>
    <w:rsid w:val="003B322A"/>
    <w:rsid w:val="003C0EB7"/>
    <w:rsid w:val="00425460"/>
    <w:rsid w:val="00441FE2"/>
    <w:rsid w:val="0046049D"/>
    <w:rsid w:val="0047792B"/>
    <w:rsid w:val="00490B5F"/>
    <w:rsid w:val="004B3396"/>
    <w:rsid w:val="004E195F"/>
    <w:rsid w:val="0052623C"/>
    <w:rsid w:val="005C0ABD"/>
    <w:rsid w:val="005D7703"/>
    <w:rsid w:val="005E4FCD"/>
    <w:rsid w:val="006406B5"/>
    <w:rsid w:val="00661685"/>
    <w:rsid w:val="00672F61"/>
    <w:rsid w:val="00685E12"/>
    <w:rsid w:val="00694DF4"/>
    <w:rsid w:val="006A07FE"/>
    <w:rsid w:val="006B11CC"/>
    <w:rsid w:val="007210F3"/>
    <w:rsid w:val="007238CE"/>
    <w:rsid w:val="0073039B"/>
    <w:rsid w:val="00734EB4"/>
    <w:rsid w:val="00735489"/>
    <w:rsid w:val="0074650D"/>
    <w:rsid w:val="0075098E"/>
    <w:rsid w:val="00754A57"/>
    <w:rsid w:val="007628BD"/>
    <w:rsid w:val="007C636A"/>
    <w:rsid w:val="007D7A3F"/>
    <w:rsid w:val="007E31CE"/>
    <w:rsid w:val="008033CF"/>
    <w:rsid w:val="00825C64"/>
    <w:rsid w:val="0087604D"/>
    <w:rsid w:val="008F35FB"/>
    <w:rsid w:val="008F54C6"/>
    <w:rsid w:val="00932A91"/>
    <w:rsid w:val="00944899"/>
    <w:rsid w:val="00980E24"/>
    <w:rsid w:val="00990A1C"/>
    <w:rsid w:val="009B204E"/>
    <w:rsid w:val="009B5B32"/>
    <w:rsid w:val="00A348B9"/>
    <w:rsid w:val="00AB58F6"/>
    <w:rsid w:val="00B13D56"/>
    <w:rsid w:val="00B43BC8"/>
    <w:rsid w:val="00B60344"/>
    <w:rsid w:val="00B85BEB"/>
    <w:rsid w:val="00B94BE7"/>
    <w:rsid w:val="00BC090F"/>
    <w:rsid w:val="00BE6DCD"/>
    <w:rsid w:val="00C24723"/>
    <w:rsid w:val="00C34DAF"/>
    <w:rsid w:val="00C938B0"/>
    <w:rsid w:val="00CB6DDD"/>
    <w:rsid w:val="00CC6B5A"/>
    <w:rsid w:val="00CD7840"/>
    <w:rsid w:val="00D57499"/>
    <w:rsid w:val="00D75748"/>
    <w:rsid w:val="00D81FE6"/>
    <w:rsid w:val="00DB028F"/>
    <w:rsid w:val="00DD13B8"/>
    <w:rsid w:val="00DD5B4B"/>
    <w:rsid w:val="00E10A08"/>
    <w:rsid w:val="00E40506"/>
    <w:rsid w:val="00E54C88"/>
    <w:rsid w:val="00E867AE"/>
    <w:rsid w:val="00EB21BA"/>
    <w:rsid w:val="00EC4750"/>
    <w:rsid w:val="00ED75CA"/>
    <w:rsid w:val="00EF3170"/>
    <w:rsid w:val="00EF6D8D"/>
    <w:rsid w:val="00F714DE"/>
    <w:rsid w:val="00F834E1"/>
    <w:rsid w:val="00FA1906"/>
    <w:rsid w:val="00FA4F8E"/>
    <w:rsid w:val="00FB0321"/>
    <w:rsid w:val="00FB5718"/>
    <w:rsid w:val="00FC4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3546</TotalTime>
  <Pages>16</Pages>
  <Words>210</Words>
  <Characters>1199</Characters>
  <Application>Microsoft Office Word</Application>
  <DocSecurity>0</DocSecurity>
  <Lines>9</Lines>
  <Paragraphs>2</Paragraphs>
  <ScaleCrop>false</ScaleCrop>
  <Company/>
  <LinksUpToDate>false</LinksUpToDate>
  <CharactersWithSpaces>1407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jenfeng</dc:creator>
  <cp:keywords/>
  <dc:description/>
  <cp:lastModifiedBy>jenfeng</cp:lastModifiedBy>
  <cp:revision>91</cp:revision>
  <dcterms:created xsi:type="dcterms:W3CDTF">2017-03-11T03:30:00Z</dcterms:created>
  <dcterms:modified xsi:type="dcterms:W3CDTF">2017-04-10T11:15:00Z</dcterms:modified>
</cp:coreProperties>
</file>